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16CFF" w14:textId="729C5737" w:rsidR="00AB17AC" w:rsidRDefault="00AB17AC"/>
    <w:p w14:paraId="55AF6919" w14:textId="5A7B76E9" w:rsidR="00AB17AC" w:rsidRDefault="00AB17AC" w:rsidP="00AB17AC">
      <w:pPr>
        <w:jc w:val="center"/>
        <w:rPr>
          <w:rFonts w:ascii="Lucida Grande" w:hAnsi="Lucida Grande" w:cs="Lucida Grande"/>
          <w:color w:val="000000"/>
        </w:rPr>
      </w:pPr>
      <w:r w:rsidRPr="000E7DE2">
        <w:rPr>
          <w:rFonts w:ascii="Lucida Grande" w:hAnsi="Lucida Grande" w:cs="Lucida Grande"/>
          <w:color w:val="000000"/>
        </w:rPr>
        <w:t>CONCENTRADO GENERAL DEL INSTITUTO</w:t>
      </w:r>
      <w:r>
        <w:rPr>
          <w:rFonts w:ascii="Lucida Grande" w:hAnsi="Lucida Grande" w:cs="Lucida Grande"/>
          <w:color w:val="000000"/>
        </w:rPr>
        <w:t xml:space="preserve"> TECNOLÓGICO DE CULIACAN</w:t>
      </w:r>
    </w:p>
    <w:p w14:paraId="455FC4AA" w14:textId="5EA6ED1B" w:rsidR="00AB17AC" w:rsidRDefault="00AB17AC" w:rsidP="00AB17AC">
      <w:pPr>
        <w:jc w:val="center"/>
        <w:rPr>
          <w:rFonts w:ascii="Lucida Grande" w:hAnsi="Lucida Grande" w:cs="Lucida Grande"/>
          <w:color w:val="000000"/>
        </w:rPr>
      </w:pPr>
    </w:p>
    <w:p w14:paraId="06088CC5" w14:textId="06C81CC2" w:rsidR="00AB17AC" w:rsidRDefault="00AB17AC">
      <w:pPr>
        <w:rPr>
          <w:rFonts w:ascii="Arial" w:hAnsi="Arial" w:cs="Arial"/>
          <w:color w:val="000000"/>
        </w:rPr>
      </w:pPr>
      <w:r w:rsidRPr="00355628">
        <w:rPr>
          <w:rFonts w:ascii="Arial" w:hAnsi="Arial" w:cs="Arial"/>
          <w:color w:val="000000"/>
        </w:rPr>
        <w:t>Numero de Departamentos Encuestados:</w:t>
      </w:r>
    </w:p>
    <w:p w14:paraId="110D2155" w14:textId="2F29D231" w:rsidR="00AB17AC" w:rsidRDefault="00AB17AC">
      <w:pPr>
        <w:rPr>
          <w:rFonts w:ascii="Arial" w:hAnsi="Arial" w:cs="Arial"/>
          <w:color w:val="000000"/>
        </w:rPr>
      </w:pPr>
    </w:p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482"/>
        <w:gridCol w:w="485"/>
        <w:gridCol w:w="487"/>
        <w:gridCol w:w="488"/>
        <w:gridCol w:w="487"/>
        <w:gridCol w:w="487"/>
        <w:gridCol w:w="488"/>
        <w:gridCol w:w="488"/>
        <w:gridCol w:w="488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95"/>
        <w:gridCol w:w="495"/>
      </w:tblGrid>
      <w:tr w:rsidR="004A2A4F" w14:paraId="5CD39E11" w14:textId="77777777" w:rsidTr="00866D16">
        <w:trPr>
          <w:trHeight w:val="240"/>
        </w:trPr>
        <w:tc>
          <w:tcPr>
            <w:tcW w:w="3176" w:type="dxa"/>
            <w:vMerge w:val="restart"/>
            <w:shd w:val="clear" w:color="000000" w:fill="C0C0C0"/>
            <w:noWrap/>
            <w:vAlign w:val="center"/>
            <w:hideMark/>
          </w:tcPr>
          <w:p w14:paraId="3FC48375" w14:textId="77777777" w:rsidR="00AB17AC" w:rsidRPr="00AB17AC" w:rsidRDefault="00AB17AC" w:rsidP="00AB17AC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B17AC">
              <w:rPr>
                <w:rFonts w:ascii="Arial" w:eastAsia="Times New Roman" w:hAnsi="Arial" w:cs="Arial"/>
                <w:b/>
                <w:bCs/>
                <w:sz w:val="20"/>
              </w:rPr>
              <w:t>PROMEDIO GENERAL DE:</w:t>
            </w:r>
          </w:p>
        </w:tc>
        <w:tc>
          <w:tcPr>
            <w:tcW w:w="11214" w:type="dxa"/>
            <w:gridSpan w:val="23"/>
            <w:shd w:val="clear" w:color="000000" w:fill="C0C0C0"/>
            <w:noWrap/>
            <w:vAlign w:val="bottom"/>
            <w:hideMark/>
          </w:tcPr>
          <w:p w14:paraId="70F40794" w14:textId="2F5957C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DEPARTAMENTOS</w:t>
            </w:r>
          </w:p>
        </w:tc>
      </w:tr>
      <w:tr w:rsidR="004A2A4F" w14:paraId="4250B30B" w14:textId="77777777" w:rsidTr="00A529B3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D63E232" w14:textId="77777777" w:rsidR="00AB17AC" w:rsidRPr="00AB17AC" w:rsidRDefault="00AB17AC" w:rsidP="00AB17AC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BE960D8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3351FA8" w14:textId="100E9DD5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0C13B3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25C7F30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1883804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1D9DABA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DA8F346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589BF3D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07A55D7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03BC1F0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F8C142B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BEE7DEC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761D1CE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EBA841B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46AE975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48B0BB0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54C4525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17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A0546A1" w14:textId="33B77FB1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18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7734C15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19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D3A80F2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20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8718A0D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21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6C9C8CC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22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6291D2B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23</w:t>
            </w:r>
          </w:p>
        </w:tc>
      </w:tr>
      <w:tr w:rsidR="00C72AAF" w14:paraId="0DD598D9" w14:textId="77777777" w:rsidTr="007B2947">
        <w:trPr>
          <w:trHeight w:val="240"/>
        </w:trPr>
        <w:tc>
          <w:tcPr>
            <w:tcW w:w="0" w:type="auto"/>
            <w:shd w:val="clear" w:color="000000" w:fill="C0C0C0"/>
            <w:noWrap/>
            <w:vAlign w:val="bottom"/>
            <w:hideMark/>
          </w:tcPr>
          <w:p w14:paraId="2CF17E38" w14:textId="77777777" w:rsidR="00C72AAF" w:rsidRPr="00AB17AC" w:rsidRDefault="00C72AAF" w:rsidP="00C72AAF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B17AC">
              <w:rPr>
                <w:rFonts w:ascii="Arial" w:eastAsia="Times New Roman" w:hAnsi="Arial" w:cs="Arial"/>
                <w:b/>
                <w:bCs/>
                <w:sz w:val="20"/>
              </w:rPr>
              <w:t>CONDICIONES DE TRABAJO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40049" w14:textId="5E75C4B9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BD779" w14:textId="3FCAB45A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60677" w14:textId="3C9BCB15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2BDF9" w14:textId="134AEE11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EE2E1" w14:textId="2DAE504A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2C162" w14:textId="60EAE05E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198CF" w14:textId="6D1F32C0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FE642" w14:textId="4CC2ED87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1607E" w14:textId="067189DF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FBEE6" w14:textId="0F49348C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B8AF2" w14:textId="5F9C6E88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E3677" w14:textId="27681939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C30D1" w14:textId="5BF37F50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9CDF7" w14:textId="4745CDC3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F694D" w14:textId="32537896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79061" w14:textId="7B5977BD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AB82C" w14:textId="70FED5B5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84F37" w14:textId="66B96259" w:rsidR="00C72AAF" w:rsidRPr="00A529B3" w:rsidRDefault="00C72AAF" w:rsidP="00C72AAF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3EC04" w14:textId="1E4F63EE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212AC" w14:textId="1E6831E8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31351" w14:textId="44843168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90B86" w14:textId="03ADFB09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C12AF" w14:textId="4F2CC5D2" w:rsidR="00C72AAF" w:rsidRPr="00A529B3" w:rsidRDefault="00C72AAF" w:rsidP="00C72AAF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72AAF" w14:paraId="6E0350DB" w14:textId="77777777" w:rsidTr="007B2947">
        <w:trPr>
          <w:trHeight w:val="240"/>
        </w:trPr>
        <w:tc>
          <w:tcPr>
            <w:tcW w:w="0" w:type="auto"/>
            <w:shd w:val="clear" w:color="000000" w:fill="C0C0C0"/>
            <w:noWrap/>
            <w:vAlign w:val="bottom"/>
            <w:hideMark/>
          </w:tcPr>
          <w:p w14:paraId="56556511" w14:textId="77777777" w:rsidR="00C72AAF" w:rsidRPr="00AB17AC" w:rsidRDefault="00C72AAF" w:rsidP="00C72AAF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B17AC">
              <w:rPr>
                <w:rFonts w:ascii="Arial" w:eastAsia="Times New Roman" w:hAnsi="Arial" w:cs="Arial"/>
                <w:b/>
                <w:bCs/>
                <w:sz w:val="20"/>
              </w:rPr>
              <w:t>COOPERACION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32BC6" w14:textId="32F90926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3024D" w14:textId="0EECF17D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C26BB" w14:textId="69C03CE4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696FF" w14:textId="163AD313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B7DEC" w14:textId="2BAC90C6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A6C94" w14:textId="15CB19E1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412D5" w14:textId="3C54A1AC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32E2D" w14:textId="29BC6AA9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F420C" w14:textId="18D11FC4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5AE0F" w14:textId="345AC1FF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35E47" w14:textId="52021133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481B0" w14:textId="39AA36B8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02A1B" w14:textId="26A5974D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C409A" w14:textId="5E9C20DD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711EA" w14:textId="2CC3623A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6F9CD" w14:textId="0D73C118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A055C" w14:textId="03FC9F31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C9D19" w14:textId="0514A4A2" w:rsidR="00C72AAF" w:rsidRPr="00A529B3" w:rsidRDefault="00C72AAF" w:rsidP="00C72AAF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39987" w14:textId="4DC7CD1D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5BAE3" w14:textId="0F9121BB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F976B" w14:textId="13AA83DB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0AE93" w14:textId="599A6892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61AE9" w14:textId="6708D9DA" w:rsidR="00C72AAF" w:rsidRPr="00A529B3" w:rsidRDefault="00C72AAF" w:rsidP="00C72AAF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72AAF" w14:paraId="0F80F2A2" w14:textId="77777777" w:rsidTr="00CA1784">
        <w:trPr>
          <w:trHeight w:val="240"/>
        </w:trPr>
        <w:tc>
          <w:tcPr>
            <w:tcW w:w="0" w:type="auto"/>
            <w:shd w:val="clear" w:color="000000" w:fill="C0C0C0"/>
            <w:noWrap/>
            <w:vAlign w:val="bottom"/>
            <w:hideMark/>
          </w:tcPr>
          <w:p w14:paraId="1041D746" w14:textId="75A66734" w:rsidR="00C72AAF" w:rsidRPr="00AB17AC" w:rsidRDefault="00C72AAF" w:rsidP="00C72AAF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B17AC">
              <w:rPr>
                <w:rFonts w:ascii="Arial" w:eastAsia="Times New Roman" w:hAnsi="Arial" w:cs="Arial"/>
                <w:b/>
                <w:bCs/>
                <w:sz w:val="20"/>
              </w:rPr>
              <w:t>SUPERVISION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C59B1" w14:textId="562EA170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9BD29" w14:textId="19330AB6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A89E9" w14:textId="4F7D6907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99C71" w14:textId="559BA7B3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36B00" w14:textId="021E0B14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CB191" w14:textId="45986316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50E53" w14:textId="256C44CE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3495D" w14:textId="48A2B7A6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24C01" w14:textId="13A55461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A8653" w14:textId="03273EEA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FEE54" w14:textId="2FD11534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6CDA1" w14:textId="13BC09CF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B6D69" w14:textId="13753D44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11967" w14:textId="0A239E1C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87078" w14:textId="7A397AA9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F5C38" w14:textId="784E9866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1CC21" w14:textId="106E736B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0C42A" w14:textId="4D13ECC1" w:rsidR="00C72AAF" w:rsidRPr="00A529B3" w:rsidRDefault="00C72AAF" w:rsidP="00C72AAF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23F3E" w14:textId="4CD61C99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13260" w14:textId="36073056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6424C" w14:textId="61AFF2EC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A4B01" w14:textId="49551FC0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C46B2" w14:textId="16E0CE40" w:rsidR="00C72AAF" w:rsidRPr="00A529B3" w:rsidRDefault="00C72AAF" w:rsidP="00C72AAF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72AAF" w14:paraId="1419F6F0" w14:textId="77777777" w:rsidTr="007B2947">
        <w:trPr>
          <w:trHeight w:val="240"/>
        </w:trPr>
        <w:tc>
          <w:tcPr>
            <w:tcW w:w="0" w:type="auto"/>
            <w:shd w:val="clear" w:color="000000" w:fill="C0C0C0"/>
            <w:noWrap/>
            <w:vAlign w:val="bottom"/>
            <w:hideMark/>
          </w:tcPr>
          <w:p w14:paraId="60E8EDC4" w14:textId="77777777" w:rsidR="00C72AAF" w:rsidRPr="00AB17AC" w:rsidRDefault="00C72AAF" w:rsidP="00C72AAF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B17AC">
              <w:rPr>
                <w:rFonts w:ascii="Arial" w:eastAsia="Times New Roman" w:hAnsi="Arial" w:cs="Arial"/>
                <w:b/>
                <w:bCs/>
                <w:sz w:val="20"/>
              </w:rPr>
              <w:t>COMPENSACIONES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66BE4" w14:textId="27CE3D5A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5F50D" w14:textId="2C5DDC04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6CAC9" w14:textId="41992CF0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E83C5" w14:textId="7A76FB72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1F50F" w14:textId="7B9E1420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307C7" w14:textId="7C7A51B9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E5A80" w14:textId="2AA7A539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2A80E" w14:textId="640EE658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60CD5" w14:textId="03516150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72903" w14:textId="342179FB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D2591" w14:textId="0F0E56B8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6FE78" w14:textId="3359974E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D36C8" w14:textId="11D4FF7A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B73CB" w14:textId="4BE45671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6041F" w14:textId="15C89AB9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8D6C7" w14:textId="60C8E366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46F01" w14:textId="508D88E0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3439D" w14:textId="6B164622" w:rsidR="00C72AAF" w:rsidRPr="00A529B3" w:rsidRDefault="00C72AAF" w:rsidP="00C72AAF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5DE76" w14:textId="493E036D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43B98" w14:textId="40FD1C93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F112E" w14:textId="4E2D7562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2FF2F" w14:textId="112832B1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47002" w14:textId="55F41DCD" w:rsidR="00C72AAF" w:rsidRPr="00A529B3" w:rsidRDefault="00C72AAF" w:rsidP="00C72AAF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72AAF" w14:paraId="5C858150" w14:textId="77777777" w:rsidTr="007B2947">
        <w:trPr>
          <w:trHeight w:val="240"/>
        </w:trPr>
        <w:tc>
          <w:tcPr>
            <w:tcW w:w="0" w:type="auto"/>
            <w:shd w:val="clear" w:color="000000" w:fill="C0C0C0"/>
            <w:noWrap/>
            <w:vAlign w:val="bottom"/>
            <w:hideMark/>
          </w:tcPr>
          <w:p w14:paraId="4323128E" w14:textId="77777777" w:rsidR="00C72AAF" w:rsidRPr="00AB17AC" w:rsidRDefault="00C72AAF" w:rsidP="00C72AAF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B17AC">
              <w:rPr>
                <w:rFonts w:ascii="Arial" w:eastAsia="Times New Roman" w:hAnsi="Arial" w:cs="Arial"/>
                <w:b/>
                <w:bCs/>
                <w:sz w:val="20"/>
              </w:rPr>
              <w:t>SATISFACCION EN EL TRABAJO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BA25C" w14:textId="23939618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075EC" w14:textId="7BFC92AB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891AF" w14:textId="1CD03E8E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9D432" w14:textId="2442414F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E520A" w14:textId="42FDF8E5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E153D" w14:textId="06F6BEAF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18333" w14:textId="36FF9B54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324A6" w14:textId="229B32FB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1EE82" w14:textId="2B3B7243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7FB40" w14:textId="4D7C0E3F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E69D8" w14:textId="2944BFBA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F41A9" w14:textId="055BAE92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6C117" w14:textId="7B805577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A813F" w14:textId="686811D0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D2B52" w14:textId="75FF90EF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3D609" w14:textId="30EC582D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6EAAB" w14:textId="23092565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55BF7" w14:textId="36A6409A" w:rsidR="00C72AAF" w:rsidRPr="00A529B3" w:rsidRDefault="00C72AAF" w:rsidP="00C72AAF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5F544" w14:textId="786ADCD1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EDFB6" w14:textId="046A2DC7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910D3" w14:textId="106EC437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741F9" w14:textId="60935D4A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AC6B2" w14:textId="2E146C81" w:rsidR="00C72AAF" w:rsidRPr="00A529B3" w:rsidRDefault="00C72AAF" w:rsidP="00C72AAF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A2A4F" w14:paraId="13A6BEFE" w14:textId="77777777" w:rsidTr="004B391C">
        <w:trPr>
          <w:trHeight w:val="388"/>
        </w:trPr>
        <w:tc>
          <w:tcPr>
            <w:tcW w:w="0" w:type="auto"/>
            <w:shd w:val="clear" w:color="000000" w:fill="C0C0C0"/>
            <w:noWrap/>
            <w:vAlign w:val="bottom"/>
            <w:hideMark/>
          </w:tcPr>
          <w:p w14:paraId="08BED46D" w14:textId="77777777" w:rsidR="000D35A3" w:rsidRPr="00AB17AC" w:rsidRDefault="000D35A3" w:rsidP="000D35A3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AB17AC">
              <w:rPr>
                <w:rFonts w:ascii="Arial" w:eastAsia="Times New Roman" w:hAnsi="Arial" w:cs="Arial"/>
                <w:b/>
                <w:bCs/>
                <w:sz w:val="16"/>
              </w:rPr>
              <w:t>PROMEDIO GENERAL POR DEPTO: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7FE77" w14:textId="38981EC4" w:rsidR="000D35A3" w:rsidRPr="0040520D" w:rsidRDefault="000D35A3" w:rsidP="000D35A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9DCCB" w14:textId="637FCAE8" w:rsidR="000D35A3" w:rsidRPr="0040520D" w:rsidRDefault="000D35A3" w:rsidP="000D35A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82F1D" w14:textId="19EAE5D5" w:rsidR="000D35A3" w:rsidRPr="0040520D" w:rsidRDefault="000D35A3" w:rsidP="000D35A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3D6E" w14:textId="70196955" w:rsidR="000D35A3" w:rsidRPr="0040520D" w:rsidRDefault="000D35A3" w:rsidP="000D35A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59342" w14:textId="5F919BF8" w:rsidR="000D35A3" w:rsidRPr="0040520D" w:rsidRDefault="000D35A3" w:rsidP="000D35A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F0CD7" w14:textId="0B7D4375" w:rsidR="000D35A3" w:rsidRPr="0040520D" w:rsidRDefault="000D35A3" w:rsidP="000D35A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C60FC" w14:textId="55432207" w:rsidR="000D35A3" w:rsidRPr="0040520D" w:rsidRDefault="000D35A3" w:rsidP="000D35A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164F6" w14:textId="2F07B1F7" w:rsidR="000D35A3" w:rsidRPr="0040520D" w:rsidRDefault="000D35A3" w:rsidP="000D35A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AFACD" w14:textId="4FF2C1F5" w:rsidR="000D35A3" w:rsidRPr="0040520D" w:rsidRDefault="000D35A3" w:rsidP="000D35A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43E3F" w14:textId="5CA563CE" w:rsidR="000D35A3" w:rsidRPr="0040520D" w:rsidRDefault="000D35A3" w:rsidP="000D35A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4E46F" w14:textId="4A027DEA" w:rsidR="000D35A3" w:rsidRPr="0040520D" w:rsidRDefault="000D35A3" w:rsidP="000D35A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C3F3B" w14:textId="182E79C7" w:rsidR="000D35A3" w:rsidRPr="0040520D" w:rsidRDefault="000D35A3" w:rsidP="000D35A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28A29" w14:textId="140B7FB2" w:rsidR="000D35A3" w:rsidRPr="0040520D" w:rsidRDefault="000D35A3" w:rsidP="000D35A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B0490" w14:textId="60DCDCB2" w:rsidR="000D35A3" w:rsidRPr="0040520D" w:rsidRDefault="000D35A3" w:rsidP="000D35A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ACE98" w14:textId="0BB604A5" w:rsidR="000D35A3" w:rsidRPr="0040520D" w:rsidRDefault="000D35A3" w:rsidP="000D35A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49119" w14:textId="428F3A22" w:rsidR="000D35A3" w:rsidRPr="0040520D" w:rsidRDefault="000D35A3" w:rsidP="000D35A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F2F4B" w14:textId="1BA92222" w:rsidR="000D35A3" w:rsidRPr="0040520D" w:rsidRDefault="000D35A3" w:rsidP="000D35A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62777" w14:textId="3944B38E" w:rsidR="000D35A3" w:rsidRPr="0040520D" w:rsidRDefault="000D35A3" w:rsidP="000D35A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4C431" w14:textId="4055DE7A" w:rsidR="000D35A3" w:rsidRPr="0040520D" w:rsidRDefault="000D35A3" w:rsidP="000D35A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75BFA" w14:textId="56F2EC08" w:rsidR="000D35A3" w:rsidRPr="0040520D" w:rsidRDefault="000D35A3" w:rsidP="000D35A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046EE" w14:textId="1F533A5E" w:rsidR="000D35A3" w:rsidRPr="0040520D" w:rsidRDefault="000D35A3" w:rsidP="000D35A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E12BE" w14:textId="2E30C06F" w:rsidR="000D35A3" w:rsidRPr="0040520D" w:rsidRDefault="000D35A3" w:rsidP="000D35A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1EDA6" w14:textId="6FF1E6D1" w:rsidR="000D35A3" w:rsidRPr="0040520D" w:rsidRDefault="000D35A3" w:rsidP="000D35A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</w:tbl>
    <w:p w14:paraId="7EF9C6E6" w14:textId="5A27586E" w:rsidR="00AB17AC" w:rsidRDefault="00AB17AC"/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5"/>
        <w:gridCol w:w="945"/>
        <w:gridCol w:w="944"/>
        <w:gridCol w:w="944"/>
        <w:gridCol w:w="944"/>
      </w:tblGrid>
      <w:tr w:rsidR="00AB17AC" w14:paraId="429844A5" w14:textId="77777777" w:rsidTr="000143E1">
        <w:trPr>
          <w:trHeight w:val="246"/>
        </w:trPr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000000" w:fill="DD0806"/>
            <w:noWrap/>
            <w:vAlign w:val="bottom"/>
            <w:hideMark/>
          </w:tcPr>
          <w:p w14:paraId="4F506156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1-2.99</w:t>
            </w:r>
          </w:p>
        </w:tc>
        <w:tc>
          <w:tcPr>
            <w:tcW w:w="3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FCC7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Realizar acción correctiva</w:t>
            </w:r>
          </w:p>
        </w:tc>
      </w:tr>
      <w:tr w:rsidR="00AB17AC" w14:paraId="11CF3621" w14:textId="77777777" w:rsidTr="000143E1">
        <w:trPr>
          <w:trHeight w:val="2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668E4C6D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3-4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CD4E" w14:textId="333CF8DB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Realizar acción Preventiva</w:t>
            </w:r>
          </w:p>
        </w:tc>
      </w:tr>
      <w:tr w:rsidR="00AB17AC" w14:paraId="54C5E740" w14:textId="77777777" w:rsidTr="000143E1">
        <w:trPr>
          <w:trHeight w:val="261"/>
        </w:trPr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000000" w:fill="006411"/>
            <w:vAlign w:val="bottom"/>
            <w:hideMark/>
          </w:tcPr>
          <w:p w14:paraId="555C4F27" w14:textId="110FE0E2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4.1 - 5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69BA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Documentar Proyecto de Mejora</w:t>
            </w:r>
          </w:p>
        </w:tc>
      </w:tr>
      <w:tr w:rsidR="00AB17AC" w14:paraId="2BF8A2BA" w14:textId="77777777" w:rsidTr="000143E1">
        <w:trPr>
          <w:trHeight w:val="2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648E" w14:textId="5A063184" w:rsidR="00AB17AC" w:rsidRDefault="00AB17A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816A" w14:textId="77777777" w:rsidR="00AB17AC" w:rsidRDefault="00AB17A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9394" w14:textId="77777777" w:rsidR="00AB17AC" w:rsidRDefault="00AB17A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66F6" w14:textId="77777777" w:rsidR="00AB17AC" w:rsidRDefault="00AB17A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CF2C" w14:textId="77777777" w:rsidR="00AB17AC" w:rsidRDefault="00AB17AC">
            <w:pPr>
              <w:rPr>
                <w:rFonts w:ascii="Arial" w:eastAsia="Times New Roman" w:hAnsi="Arial" w:cs="Arial"/>
              </w:rPr>
            </w:pPr>
          </w:p>
        </w:tc>
      </w:tr>
      <w:tr w:rsidR="00AB17AC" w14:paraId="3DF3469F" w14:textId="77777777" w:rsidTr="000143E1">
        <w:trPr>
          <w:trHeight w:val="2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87F1" w14:textId="77777777" w:rsidR="00AB17AC" w:rsidRDefault="00AB17A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289A" w14:textId="77777777" w:rsidR="00AB17AC" w:rsidRDefault="00AB17A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861E" w14:textId="5AA77A88" w:rsidR="00AB17AC" w:rsidRDefault="00AB17A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1593" w14:textId="77777777" w:rsidR="00AB17AC" w:rsidRDefault="00AB17A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78BA" w14:textId="77777777" w:rsidR="00AB17AC" w:rsidRDefault="00AB17AC">
            <w:pPr>
              <w:rPr>
                <w:rFonts w:ascii="Arial" w:eastAsia="Times New Roman" w:hAnsi="Arial" w:cs="Arial"/>
              </w:rPr>
            </w:pPr>
          </w:p>
        </w:tc>
      </w:tr>
      <w:tr w:rsidR="00AB17AC" w14:paraId="4E25BD74" w14:textId="77777777" w:rsidTr="000143E1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8E90D71" w14:textId="77777777" w:rsidR="00AB17AC" w:rsidRDefault="00AB17A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CRITERIO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B56D0F" w14:textId="3D6562F8" w:rsidR="00AB17AC" w:rsidRDefault="00AB17A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Promedio por Criterio</w:t>
            </w:r>
          </w:p>
        </w:tc>
      </w:tr>
      <w:tr w:rsidR="00AB17AC" w14:paraId="269C3542" w14:textId="77777777" w:rsidTr="000143E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DF4A" w14:textId="77777777" w:rsidR="00AB17AC" w:rsidRDefault="00AB17A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CCB0" w14:textId="77777777" w:rsidR="00AB17AC" w:rsidRDefault="00AB17AC">
            <w:pPr>
              <w:rPr>
                <w:rFonts w:ascii="Arial" w:eastAsia="Times New Roman" w:hAnsi="Arial" w:cs="Arial"/>
              </w:rPr>
            </w:pPr>
          </w:p>
        </w:tc>
      </w:tr>
      <w:tr w:rsidR="000143E1" w14:paraId="29E3687D" w14:textId="77777777" w:rsidTr="000143E1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1B3FD17" w14:textId="77777777" w:rsidR="000143E1" w:rsidRDefault="000143E1" w:rsidP="000143E1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CONDICIONES DE TRABAJO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14C94" w14:textId="339EE47C" w:rsidR="000143E1" w:rsidRPr="000143E1" w:rsidRDefault="000143E1" w:rsidP="000143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143E1" w14:paraId="73B791CA" w14:textId="77777777" w:rsidTr="000143E1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42C4906" w14:textId="77777777" w:rsidR="000143E1" w:rsidRDefault="000143E1" w:rsidP="000143E1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COOPERACION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A2058" w14:textId="71B032B3" w:rsidR="000143E1" w:rsidRPr="000143E1" w:rsidRDefault="000143E1" w:rsidP="000143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143E1" w14:paraId="6176A3C2" w14:textId="77777777" w:rsidTr="000143E1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460F552" w14:textId="77777777" w:rsidR="000143E1" w:rsidRDefault="000143E1" w:rsidP="000143E1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SUPERVISION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0388E" w14:textId="0F95EC13" w:rsidR="000143E1" w:rsidRPr="000143E1" w:rsidRDefault="000143E1" w:rsidP="000143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143E1" w14:paraId="449EC54B" w14:textId="77777777" w:rsidTr="000143E1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F753334" w14:textId="77777777" w:rsidR="000143E1" w:rsidRDefault="000143E1" w:rsidP="000143E1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COMPENSACIONES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A10AE" w14:textId="058E4FE0" w:rsidR="000143E1" w:rsidRPr="000143E1" w:rsidRDefault="000143E1" w:rsidP="000143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143E1" w14:paraId="77C0F50C" w14:textId="77777777" w:rsidTr="000143E1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A039F3F" w14:textId="77777777" w:rsidR="000143E1" w:rsidRDefault="000143E1" w:rsidP="000143E1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SATISFACCION EN EL TRABAJO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0F4ED" w14:textId="3F9AF5FA" w:rsidR="000143E1" w:rsidRPr="000143E1" w:rsidRDefault="000143E1" w:rsidP="000143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17AC" w14:paraId="1805A228" w14:textId="77777777" w:rsidTr="006A1820"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085BC1B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PROMEDIO GENERAL DE LA INSTITUCION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E1D44" w14:textId="36DB5B1A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2B2A93F3" w14:textId="10EE3305" w:rsidR="00AB17AC" w:rsidRDefault="00AB17AC"/>
    <w:p w14:paraId="1B7AACB1" w14:textId="77777777" w:rsidR="00AB17AC" w:rsidRDefault="00AB17AC"/>
    <w:p w14:paraId="46A2BD22" w14:textId="5214C4C8" w:rsidR="00AB17AC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Departamento de Recursos Humanos</w:t>
      </w:r>
    </w:p>
    <w:p w14:paraId="6C3E9771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Departamento de Recursos Materiales y Servicios Generales</w:t>
      </w:r>
    </w:p>
    <w:p w14:paraId="3844BEF1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Departamento de Recursos Financieros</w:t>
      </w:r>
    </w:p>
    <w:p w14:paraId="405DE4D0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Departamento de Mantenimiento</w:t>
      </w:r>
    </w:p>
    <w:p w14:paraId="6D1FE16B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Centro de Cómputo</w:t>
      </w:r>
    </w:p>
    <w:p w14:paraId="7B17A840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Departamento de Planeación, Programación y Presupuestación</w:t>
      </w:r>
    </w:p>
    <w:p w14:paraId="559E8C1F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Departamento de Gestión Tecnológica y Vinculación</w:t>
      </w:r>
    </w:p>
    <w:p w14:paraId="3E725841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Departamento de Comunicación y Difusión</w:t>
      </w:r>
    </w:p>
    <w:p w14:paraId="43B08B08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Departamento de Servicios Escolares</w:t>
      </w:r>
    </w:p>
    <w:p w14:paraId="66D28E71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Departamento de Actividades Extraescolares</w:t>
      </w:r>
    </w:p>
    <w:p w14:paraId="36AF6B67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Centro de Información</w:t>
      </w:r>
    </w:p>
    <w:p w14:paraId="02B82CE8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Desarrollo Académico</w:t>
      </w:r>
    </w:p>
    <w:p w14:paraId="6E9F75A1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 xml:space="preserve">División de Estudios Profesionales </w:t>
      </w:r>
    </w:p>
    <w:p w14:paraId="767087EA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Departamento de Metal- Mecánica</w:t>
      </w:r>
    </w:p>
    <w:p w14:paraId="561B1876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Departamento de Eléctrica-Electrónica</w:t>
      </w:r>
    </w:p>
    <w:p w14:paraId="68865BD4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Departamento de Ciencias Básicas</w:t>
      </w:r>
    </w:p>
    <w:p w14:paraId="057DC29D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Departamento de Económico Administrativo</w:t>
      </w:r>
    </w:p>
    <w:p w14:paraId="449FB868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Departamento de Bioquímica</w:t>
      </w:r>
    </w:p>
    <w:p w14:paraId="3E72508A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Departamento de Industrial</w:t>
      </w:r>
    </w:p>
    <w:p w14:paraId="4288810B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Departamento de Sistemas y Computación</w:t>
      </w:r>
    </w:p>
    <w:p w14:paraId="09CB64B5" w14:textId="79B19541" w:rsidR="0027275B" w:rsidRPr="00762CA7" w:rsidRDefault="00292056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 xml:space="preserve"> Subdirecciones</w:t>
      </w:r>
    </w:p>
    <w:p w14:paraId="5AE321D5" w14:textId="433DFDA2" w:rsidR="0027275B" w:rsidRPr="00762CA7" w:rsidRDefault="00866D16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Departamento de Calidad</w:t>
      </w:r>
    </w:p>
    <w:p w14:paraId="23FF5372" w14:textId="194845C5" w:rsidR="00866D16" w:rsidRPr="00762CA7" w:rsidRDefault="00866D16" w:rsidP="00866D16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División de Estudios de Posgrado e Investigación</w:t>
      </w:r>
    </w:p>
    <w:p w14:paraId="5695DD6A" w14:textId="086EF6D1" w:rsidR="0027275B" w:rsidRPr="00762CA7" w:rsidRDefault="0027275B" w:rsidP="00866D16">
      <w:pPr>
        <w:ind w:left="360"/>
        <w:rPr>
          <w:rFonts w:ascii="Arial" w:hAnsi="Arial" w:cs="Arial"/>
          <w:sz w:val="20"/>
          <w:szCs w:val="20"/>
        </w:rPr>
      </w:pPr>
    </w:p>
    <w:sectPr w:rsidR="0027275B" w:rsidRPr="00762CA7" w:rsidSect="00AB17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ADB29" w14:textId="77777777" w:rsidR="00A81572" w:rsidRDefault="00A81572" w:rsidP="00A92858">
      <w:r>
        <w:separator/>
      </w:r>
    </w:p>
  </w:endnote>
  <w:endnote w:type="continuationSeparator" w:id="0">
    <w:p w14:paraId="031DB666" w14:textId="77777777" w:rsidR="00A81572" w:rsidRDefault="00A81572" w:rsidP="00A9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902EE" w14:textId="77777777" w:rsidR="00762CA7" w:rsidRDefault="00762CA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971"/>
      <w:gridCol w:w="1722"/>
      <w:gridCol w:w="2946"/>
      <w:gridCol w:w="2127"/>
      <w:gridCol w:w="1030"/>
    </w:tblGrid>
    <w:tr w:rsidR="00A92858" w:rsidRPr="00F22BD9" w14:paraId="01066B3F" w14:textId="77777777" w:rsidTr="00A92858">
      <w:trPr>
        <w:trHeight w:val="512"/>
        <w:jc w:val="center"/>
      </w:trPr>
      <w:tc>
        <w:tcPr>
          <w:tcW w:w="2971" w:type="dxa"/>
          <w:shd w:val="clear" w:color="auto" w:fill="auto"/>
          <w:vAlign w:val="center"/>
        </w:tcPr>
        <w:p w14:paraId="3234F778" w14:textId="1508E1C3" w:rsidR="00A92858" w:rsidRPr="0049128B" w:rsidRDefault="00A92858" w:rsidP="00866D16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>VER</w:t>
          </w:r>
          <w:r w:rsidR="007B2947">
            <w:rPr>
              <w:rFonts w:ascii="Arial Narrow" w:hAnsi="Arial Narrow" w:cs="Arial"/>
              <w:sz w:val="12"/>
              <w:szCs w:val="12"/>
            </w:rPr>
            <w:t xml:space="preserve"> 1Formota:</w:t>
          </w:r>
          <w:r w:rsidRPr="0049128B">
            <w:rPr>
              <w:rFonts w:ascii="Arial Narrow" w:hAnsi="Arial Narrow" w:cs="Arial"/>
              <w:sz w:val="12"/>
              <w:szCs w:val="12"/>
            </w:rPr>
            <w:t xml:space="preserve"> </w:t>
          </w:r>
          <w:r>
            <w:rPr>
              <w:rFonts w:ascii="Arial Narrow" w:hAnsi="Arial Narrow" w:cs="Arial"/>
              <w:sz w:val="12"/>
              <w:szCs w:val="12"/>
            </w:rPr>
            <w:t>Resultados del Informe para la Determinación y Gestión del Ambiente de Trabajo</w:t>
          </w:r>
        </w:p>
      </w:tc>
      <w:tc>
        <w:tcPr>
          <w:tcW w:w="1722" w:type="dxa"/>
          <w:shd w:val="clear" w:color="auto" w:fill="auto"/>
          <w:vAlign w:val="center"/>
        </w:tcPr>
        <w:p w14:paraId="35067D1A" w14:textId="77777777" w:rsidR="00A92858" w:rsidRPr="00F22BD9" w:rsidRDefault="00A92858" w:rsidP="0069390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54FA255C" w14:textId="5B0E18E3" w:rsidR="00A92858" w:rsidRPr="00F22BD9" w:rsidRDefault="00A92858" w:rsidP="0069390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I.G.U.R</w:t>
          </w:r>
          <w:r w:rsidRPr="00F22BD9">
            <w:rPr>
              <w:rFonts w:ascii="Arial Narrow" w:hAnsi="Arial Narrow" w:cs="Arial"/>
              <w:sz w:val="12"/>
              <w:szCs w:val="12"/>
            </w:rPr>
            <w:t>/</w:t>
          </w:r>
          <w:r w:rsidR="00866D16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7B2947">
            <w:rPr>
              <w:rFonts w:ascii="Arial Narrow" w:hAnsi="Arial Narrow" w:cs="Arial"/>
              <w:sz w:val="12"/>
              <w:szCs w:val="12"/>
            </w:rPr>
            <w:t>04-03-2020</w:t>
          </w:r>
        </w:p>
      </w:tc>
      <w:tc>
        <w:tcPr>
          <w:tcW w:w="2946" w:type="dxa"/>
          <w:shd w:val="clear" w:color="auto" w:fill="auto"/>
          <w:vAlign w:val="center"/>
        </w:tcPr>
        <w:p w14:paraId="1B782F3D" w14:textId="77777777" w:rsidR="00A92858" w:rsidRPr="00F22BD9" w:rsidRDefault="00A92858" w:rsidP="0069390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6CB8F174" w14:textId="795E9C5F" w:rsidR="00A92858" w:rsidRPr="00F22BD9" w:rsidRDefault="00A92858" w:rsidP="00866D16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J.G.C.L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7B2947">
            <w:rPr>
              <w:rFonts w:ascii="Arial Narrow" w:hAnsi="Arial Narrow" w:cs="Arial"/>
              <w:sz w:val="12"/>
              <w:szCs w:val="12"/>
            </w:rPr>
            <w:t>05-03-2020</w:t>
          </w:r>
        </w:p>
      </w:tc>
      <w:tc>
        <w:tcPr>
          <w:tcW w:w="2127" w:type="dxa"/>
          <w:shd w:val="clear" w:color="auto" w:fill="auto"/>
          <w:vAlign w:val="center"/>
        </w:tcPr>
        <w:p w14:paraId="0E13D51F" w14:textId="77777777" w:rsidR="00A92858" w:rsidRPr="00F22BD9" w:rsidRDefault="00A92858" w:rsidP="0069390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29E3C1FB" w14:textId="712735C6" w:rsidR="00A92858" w:rsidRPr="00F22BD9" w:rsidRDefault="00A92858" w:rsidP="0069390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J.G.C.L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7B2947">
            <w:rPr>
              <w:rFonts w:ascii="Arial Narrow" w:hAnsi="Arial Narrow" w:cs="Arial"/>
              <w:sz w:val="12"/>
              <w:szCs w:val="12"/>
            </w:rPr>
            <w:t>05-03-2020</w:t>
          </w:r>
        </w:p>
      </w:tc>
      <w:tc>
        <w:tcPr>
          <w:tcW w:w="1030" w:type="dxa"/>
          <w:shd w:val="clear" w:color="auto" w:fill="auto"/>
          <w:vAlign w:val="center"/>
        </w:tcPr>
        <w:p w14:paraId="21958B1C" w14:textId="77777777" w:rsidR="00A92858" w:rsidRPr="00F22BD9" w:rsidRDefault="00A92858" w:rsidP="00693908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0143E1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0143E1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0D111CF3" w14:textId="77777777" w:rsidR="00A92858" w:rsidRDefault="00A9285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83DDA" w14:textId="77777777" w:rsidR="00762CA7" w:rsidRDefault="00762C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F685" w14:textId="77777777" w:rsidR="00A81572" w:rsidRDefault="00A81572" w:rsidP="00A92858">
      <w:r>
        <w:separator/>
      </w:r>
    </w:p>
  </w:footnote>
  <w:footnote w:type="continuationSeparator" w:id="0">
    <w:p w14:paraId="5FE7ABDC" w14:textId="77777777" w:rsidR="00A81572" w:rsidRDefault="00A81572" w:rsidP="00A92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9D23C" w14:textId="77777777" w:rsidR="00762CA7" w:rsidRDefault="00762C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407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1"/>
      <w:gridCol w:w="7267"/>
      <w:gridCol w:w="2395"/>
      <w:gridCol w:w="2084"/>
    </w:tblGrid>
    <w:tr w:rsidR="00A92858" w14:paraId="6826B57F" w14:textId="77777777" w:rsidTr="007B2947">
      <w:trPr>
        <w:trHeight w:val="416"/>
      </w:trPr>
      <w:tc>
        <w:tcPr>
          <w:tcW w:w="2661" w:type="dxa"/>
          <w:vMerge w:val="restart"/>
          <w:shd w:val="clear" w:color="auto" w:fill="auto"/>
          <w:noWrap/>
          <w:vAlign w:val="bottom"/>
        </w:tcPr>
        <w:p w14:paraId="71828CF9" w14:textId="433F8CC6" w:rsidR="00A92858" w:rsidRDefault="007B2947" w:rsidP="007B2947">
          <w:pPr>
            <w:jc w:val="center"/>
            <w:rPr>
              <w:rFonts w:ascii="Arial" w:eastAsia="Times New Roman" w:hAnsi="Arial" w:cs="Arial"/>
            </w:rPr>
          </w:pPr>
          <w:bookmarkStart w:id="0" w:name="_GoBack"/>
          <w:bookmarkEnd w:id="0"/>
          <w:r w:rsidRPr="00DA4F62">
            <w:rPr>
              <w:noProof/>
            </w:rPr>
            <w:drawing>
              <wp:inline distT="0" distB="0" distL="0" distR="0" wp14:anchorId="78086211" wp14:editId="5432F546">
                <wp:extent cx="974785" cy="97478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0103" cy="980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7" w:type="dxa"/>
          <w:vMerge w:val="restart"/>
          <w:shd w:val="clear" w:color="auto" w:fill="auto"/>
          <w:vAlign w:val="center"/>
          <w:hideMark/>
        </w:tcPr>
        <w:p w14:paraId="386721CC" w14:textId="01C531F9" w:rsidR="00A92858" w:rsidRPr="007B2947" w:rsidRDefault="007B2947" w:rsidP="00693908">
          <w:pPr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bCs/>
              <w:sz w:val="20"/>
              <w:szCs w:val="20"/>
            </w:rPr>
            <w:t>Formato</w:t>
          </w:r>
          <w:r w:rsidR="00A92858" w:rsidRPr="007B2947">
            <w:rPr>
              <w:rFonts w:ascii="Arial" w:eastAsia="Times New Roman" w:hAnsi="Arial" w:cs="Arial"/>
              <w:b/>
              <w:bCs/>
              <w:sz w:val="20"/>
              <w:szCs w:val="20"/>
            </w:rPr>
            <w:t>:</w:t>
          </w:r>
        </w:p>
        <w:p w14:paraId="678853D1" w14:textId="47FDF474" w:rsidR="00A92858" w:rsidRPr="007B2947" w:rsidRDefault="00A92858" w:rsidP="00693908">
          <w:pPr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7B2947">
            <w:rPr>
              <w:rFonts w:ascii="Arial" w:eastAsia="Times New Roman" w:hAnsi="Arial" w:cs="Arial"/>
              <w:b/>
              <w:bCs/>
              <w:sz w:val="20"/>
              <w:szCs w:val="20"/>
            </w:rPr>
            <w:t xml:space="preserve">Resultados del Informe para la </w:t>
          </w:r>
          <w:r w:rsidR="007B2947" w:rsidRPr="007B2947">
            <w:rPr>
              <w:rFonts w:ascii="Arial" w:eastAsia="Times New Roman" w:hAnsi="Arial" w:cs="Arial"/>
              <w:b/>
              <w:bCs/>
              <w:sz w:val="20"/>
              <w:szCs w:val="20"/>
            </w:rPr>
            <w:t>Determinación y</w:t>
          </w:r>
          <w:r w:rsidRPr="007B2947">
            <w:rPr>
              <w:rFonts w:ascii="Arial" w:eastAsia="Times New Roman" w:hAnsi="Arial" w:cs="Arial"/>
              <w:b/>
              <w:bCs/>
              <w:sz w:val="20"/>
              <w:szCs w:val="20"/>
            </w:rPr>
            <w:t xml:space="preserve"> Gestión del Ambiente de Trabajo</w:t>
          </w:r>
        </w:p>
      </w:tc>
      <w:tc>
        <w:tcPr>
          <w:tcW w:w="4479" w:type="dxa"/>
          <w:gridSpan w:val="2"/>
          <w:shd w:val="clear" w:color="auto" w:fill="auto"/>
          <w:vAlign w:val="center"/>
          <w:hideMark/>
        </w:tcPr>
        <w:p w14:paraId="7404686B" w14:textId="77777777" w:rsidR="00A92858" w:rsidRPr="007B2947" w:rsidRDefault="00A92858" w:rsidP="00693908">
          <w:pPr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7B2947">
            <w:rPr>
              <w:rFonts w:ascii="Arial" w:eastAsia="Times New Roman" w:hAnsi="Arial" w:cs="Arial"/>
              <w:b/>
              <w:bCs/>
              <w:sz w:val="20"/>
              <w:szCs w:val="20"/>
            </w:rPr>
            <w:t>Responsable: Representante de Dirección</w:t>
          </w:r>
        </w:p>
      </w:tc>
    </w:tr>
    <w:tr w:rsidR="00A92858" w14:paraId="2C602165" w14:textId="77777777" w:rsidTr="007B2947">
      <w:trPr>
        <w:trHeight w:val="417"/>
      </w:trPr>
      <w:tc>
        <w:tcPr>
          <w:tcW w:w="2661" w:type="dxa"/>
          <w:vMerge/>
          <w:vAlign w:val="center"/>
          <w:hideMark/>
        </w:tcPr>
        <w:p w14:paraId="300DC73E" w14:textId="77777777" w:rsidR="00A92858" w:rsidRDefault="00A92858" w:rsidP="00693908">
          <w:pPr>
            <w:rPr>
              <w:rFonts w:ascii="Arial" w:eastAsia="Times New Roman" w:hAnsi="Arial" w:cs="Arial"/>
            </w:rPr>
          </w:pPr>
        </w:p>
      </w:tc>
      <w:tc>
        <w:tcPr>
          <w:tcW w:w="7267" w:type="dxa"/>
          <w:vMerge/>
          <w:vAlign w:val="center"/>
          <w:hideMark/>
        </w:tcPr>
        <w:p w14:paraId="1BA163E7" w14:textId="77777777" w:rsidR="00A92858" w:rsidRPr="007B2947" w:rsidRDefault="00A92858" w:rsidP="00693908">
          <w:pPr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</w:p>
      </w:tc>
      <w:tc>
        <w:tcPr>
          <w:tcW w:w="2395" w:type="dxa"/>
          <w:shd w:val="clear" w:color="auto" w:fill="auto"/>
          <w:vAlign w:val="center"/>
          <w:hideMark/>
        </w:tcPr>
        <w:p w14:paraId="1982483F" w14:textId="3E0AB797" w:rsidR="00A92858" w:rsidRPr="007B2947" w:rsidRDefault="00A92858" w:rsidP="00693908">
          <w:pPr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7B2947">
            <w:rPr>
              <w:rFonts w:ascii="Arial" w:eastAsia="Times New Roman" w:hAnsi="Arial" w:cs="Arial"/>
              <w:b/>
              <w:bCs/>
              <w:sz w:val="20"/>
              <w:szCs w:val="20"/>
            </w:rPr>
            <w:t>Código: SIG-IN-FE-36-05</w:t>
          </w:r>
        </w:p>
      </w:tc>
      <w:tc>
        <w:tcPr>
          <w:tcW w:w="2084" w:type="dxa"/>
          <w:shd w:val="clear" w:color="auto" w:fill="auto"/>
          <w:vAlign w:val="center"/>
        </w:tcPr>
        <w:p w14:paraId="361A5C9F" w14:textId="77777777" w:rsidR="00A92858" w:rsidRPr="007B2947" w:rsidRDefault="00A92858" w:rsidP="00693908">
          <w:pPr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7B2947">
            <w:rPr>
              <w:rFonts w:ascii="Arial" w:eastAsia="Times New Roman" w:hAnsi="Arial" w:cs="Arial"/>
              <w:b/>
              <w:bCs/>
              <w:sz w:val="20"/>
              <w:szCs w:val="20"/>
            </w:rPr>
            <w:t xml:space="preserve">Página: </w:t>
          </w:r>
          <w:r w:rsidRPr="007B2947">
            <w:rPr>
              <w:rFonts w:ascii="Arial" w:hAnsi="Arial" w:cs="Arial"/>
              <w:sz w:val="20"/>
              <w:szCs w:val="20"/>
            </w:rPr>
            <w:fldChar w:fldCharType="begin"/>
          </w:r>
          <w:r w:rsidRPr="007B2947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7B2947">
            <w:rPr>
              <w:rFonts w:ascii="Arial" w:hAnsi="Arial" w:cs="Arial"/>
              <w:sz w:val="20"/>
              <w:szCs w:val="20"/>
            </w:rPr>
            <w:fldChar w:fldCharType="separate"/>
          </w:r>
          <w:r w:rsidR="000143E1" w:rsidRPr="007B2947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7B2947">
            <w:rPr>
              <w:rFonts w:ascii="Arial" w:hAnsi="Arial" w:cs="Arial"/>
              <w:sz w:val="20"/>
              <w:szCs w:val="20"/>
            </w:rPr>
            <w:fldChar w:fldCharType="end"/>
          </w:r>
          <w:r w:rsidRPr="007B2947">
            <w:rPr>
              <w:rFonts w:ascii="Arial" w:hAnsi="Arial" w:cs="Arial"/>
              <w:sz w:val="20"/>
              <w:szCs w:val="20"/>
            </w:rPr>
            <w:t xml:space="preserve"> de </w:t>
          </w:r>
          <w:r w:rsidRPr="007B2947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7B2947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7B2947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0143E1" w:rsidRPr="007B2947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7B2947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A92858" w14:paraId="26B089AC" w14:textId="77777777" w:rsidTr="00812D1E">
      <w:trPr>
        <w:trHeight w:val="319"/>
      </w:trPr>
      <w:tc>
        <w:tcPr>
          <w:tcW w:w="2661" w:type="dxa"/>
          <w:vMerge/>
          <w:vAlign w:val="center"/>
          <w:hideMark/>
        </w:tcPr>
        <w:p w14:paraId="7EEDED2A" w14:textId="77777777" w:rsidR="00A92858" w:rsidRDefault="00A92858" w:rsidP="00693908">
          <w:pPr>
            <w:rPr>
              <w:rFonts w:ascii="Arial" w:eastAsia="Times New Roman" w:hAnsi="Arial" w:cs="Arial"/>
            </w:rPr>
          </w:pPr>
        </w:p>
      </w:tc>
      <w:tc>
        <w:tcPr>
          <w:tcW w:w="7267" w:type="dxa"/>
          <w:vMerge/>
          <w:shd w:val="clear" w:color="auto" w:fill="auto"/>
          <w:vAlign w:val="center"/>
          <w:hideMark/>
        </w:tcPr>
        <w:p w14:paraId="08B05D6C" w14:textId="77777777" w:rsidR="00A92858" w:rsidRPr="007B2947" w:rsidRDefault="00A92858" w:rsidP="00693908">
          <w:pPr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</w:p>
      </w:tc>
      <w:tc>
        <w:tcPr>
          <w:tcW w:w="4479" w:type="dxa"/>
          <w:gridSpan w:val="2"/>
          <w:shd w:val="clear" w:color="auto" w:fill="auto"/>
          <w:vAlign w:val="center"/>
          <w:hideMark/>
        </w:tcPr>
        <w:p w14:paraId="70FCA0C5" w14:textId="4BB98C43" w:rsidR="00A92858" w:rsidRPr="007B2947" w:rsidRDefault="00866D16" w:rsidP="00693908">
          <w:pPr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7B2947">
            <w:rPr>
              <w:rFonts w:ascii="Arial" w:eastAsia="Times New Roman" w:hAnsi="Arial" w:cs="Arial"/>
              <w:b/>
              <w:bCs/>
              <w:sz w:val="20"/>
              <w:szCs w:val="20"/>
            </w:rPr>
            <w:t xml:space="preserve">Revisión: </w:t>
          </w:r>
          <w:r w:rsidR="007B2947" w:rsidRPr="007B2947">
            <w:rPr>
              <w:rFonts w:ascii="Arial" w:eastAsia="Times New Roman" w:hAnsi="Arial" w:cs="Arial"/>
              <w:sz w:val="20"/>
              <w:szCs w:val="20"/>
            </w:rPr>
            <w:t>1</w:t>
          </w:r>
        </w:p>
      </w:tc>
    </w:tr>
    <w:tr w:rsidR="00A92858" w14:paraId="0BBC1679" w14:textId="77777777" w:rsidTr="007B2947">
      <w:trPr>
        <w:trHeight w:val="414"/>
      </w:trPr>
      <w:tc>
        <w:tcPr>
          <w:tcW w:w="2661" w:type="dxa"/>
          <w:vMerge/>
          <w:vAlign w:val="center"/>
        </w:tcPr>
        <w:p w14:paraId="5D9E58BC" w14:textId="77777777" w:rsidR="00A92858" w:rsidRDefault="00A92858" w:rsidP="00693908">
          <w:pPr>
            <w:rPr>
              <w:rFonts w:ascii="Arial" w:eastAsia="Times New Roman" w:hAnsi="Arial" w:cs="Arial"/>
            </w:rPr>
          </w:pPr>
        </w:p>
      </w:tc>
      <w:tc>
        <w:tcPr>
          <w:tcW w:w="7267" w:type="dxa"/>
          <w:vMerge/>
          <w:shd w:val="clear" w:color="auto" w:fill="auto"/>
          <w:vAlign w:val="center"/>
        </w:tcPr>
        <w:p w14:paraId="1EBF088E" w14:textId="77777777" w:rsidR="00A92858" w:rsidRPr="007B2947" w:rsidRDefault="00A92858" w:rsidP="00693908">
          <w:pPr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</w:p>
      </w:tc>
      <w:tc>
        <w:tcPr>
          <w:tcW w:w="2395" w:type="dxa"/>
          <w:shd w:val="clear" w:color="auto" w:fill="auto"/>
          <w:vAlign w:val="center"/>
        </w:tcPr>
        <w:p w14:paraId="21B7E46A" w14:textId="77777777" w:rsidR="00A92858" w:rsidRPr="007B2947" w:rsidRDefault="00A92858" w:rsidP="00693908">
          <w:pPr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</w:p>
      </w:tc>
      <w:tc>
        <w:tcPr>
          <w:tcW w:w="2084" w:type="dxa"/>
          <w:shd w:val="clear" w:color="auto" w:fill="auto"/>
          <w:vAlign w:val="center"/>
        </w:tcPr>
        <w:p w14:paraId="7F05FA59" w14:textId="3B6404C9" w:rsidR="00A92858" w:rsidRPr="007B2947" w:rsidRDefault="00A92858" w:rsidP="00693908">
          <w:pPr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7B2947">
            <w:rPr>
              <w:rFonts w:ascii="Arial" w:eastAsia="Times New Roman" w:hAnsi="Arial" w:cs="Arial"/>
              <w:b/>
              <w:bCs/>
              <w:sz w:val="20"/>
              <w:szCs w:val="20"/>
            </w:rPr>
            <w:t xml:space="preserve">Emisión: </w:t>
          </w:r>
          <w:proofErr w:type="gramStart"/>
          <w:r w:rsidR="007B2947" w:rsidRPr="007B2947">
            <w:rPr>
              <w:rFonts w:ascii="Arial" w:eastAsia="Times New Roman" w:hAnsi="Arial" w:cs="Arial"/>
              <w:sz w:val="20"/>
              <w:szCs w:val="20"/>
            </w:rPr>
            <w:t>Marzo</w:t>
          </w:r>
          <w:proofErr w:type="gramEnd"/>
          <w:r w:rsidR="007B2947" w:rsidRPr="007B2947">
            <w:rPr>
              <w:rFonts w:ascii="Arial" w:eastAsia="Times New Roman" w:hAnsi="Arial" w:cs="Arial"/>
              <w:sz w:val="20"/>
              <w:szCs w:val="20"/>
            </w:rPr>
            <w:t xml:space="preserve"> 2020</w:t>
          </w:r>
        </w:p>
        <w:p w14:paraId="26C26C29" w14:textId="77777777" w:rsidR="00812D1E" w:rsidRPr="007B2947" w:rsidRDefault="00812D1E" w:rsidP="00693908">
          <w:pPr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</w:p>
      </w:tc>
    </w:tr>
  </w:tbl>
  <w:p w14:paraId="09FA07FF" w14:textId="77777777" w:rsidR="00A92858" w:rsidRDefault="00A9285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5B2EB" w14:textId="77777777" w:rsidR="00762CA7" w:rsidRDefault="00762C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7381D"/>
    <w:multiLevelType w:val="hybridMultilevel"/>
    <w:tmpl w:val="7556EB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7AC"/>
    <w:rsid w:val="000143E1"/>
    <w:rsid w:val="00055E07"/>
    <w:rsid w:val="000B0F5E"/>
    <w:rsid w:val="000D35A3"/>
    <w:rsid w:val="00107F4C"/>
    <w:rsid w:val="001970B9"/>
    <w:rsid w:val="00216990"/>
    <w:rsid w:val="0027275B"/>
    <w:rsid w:val="00292056"/>
    <w:rsid w:val="003308BB"/>
    <w:rsid w:val="0040520D"/>
    <w:rsid w:val="004A2A4F"/>
    <w:rsid w:val="004B0C14"/>
    <w:rsid w:val="004B391C"/>
    <w:rsid w:val="004B5EA4"/>
    <w:rsid w:val="006939F5"/>
    <w:rsid w:val="00693DBF"/>
    <w:rsid w:val="006A1820"/>
    <w:rsid w:val="006E4A28"/>
    <w:rsid w:val="00762CA7"/>
    <w:rsid w:val="007B2947"/>
    <w:rsid w:val="007F7AE7"/>
    <w:rsid w:val="00812D1E"/>
    <w:rsid w:val="00866D16"/>
    <w:rsid w:val="008769E2"/>
    <w:rsid w:val="00983A28"/>
    <w:rsid w:val="00A3536F"/>
    <w:rsid w:val="00A529B3"/>
    <w:rsid w:val="00A576C9"/>
    <w:rsid w:val="00A81572"/>
    <w:rsid w:val="00A92858"/>
    <w:rsid w:val="00AB17AC"/>
    <w:rsid w:val="00B048C0"/>
    <w:rsid w:val="00B66890"/>
    <w:rsid w:val="00BD5B0B"/>
    <w:rsid w:val="00C40829"/>
    <w:rsid w:val="00C62C0B"/>
    <w:rsid w:val="00C72AAF"/>
    <w:rsid w:val="00CD7CEB"/>
    <w:rsid w:val="00CE05C0"/>
    <w:rsid w:val="00CE3672"/>
    <w:rsid w:val="00D10AA6"/>
    <w:rsid w:val="00DB0CBE"/>
    <w:rsid w:val="00E13440"/>
    <w:rsid w:val="00EF07E9"/>
    <w:rsid w:val="00FA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CDC95D"/>
  <w14:defaultImageDpi w14:val="300"/>
  <w15:docId w15:val="{5F4FDA86-166C-46AB-9C1A-C9E0EA71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17A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7AC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727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28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2858"/>
  </w:style>
  <w:style w:type="paragraph" w:styleId="Piedepgina">
    <w:name w:val="footer"/>
    <w:basedOn w:val="Normal"/>
    <w:link w:val="PiedepginaCar"/>
    <w:uiPriority w:val="99"/>
    <w:unhideWhenUsed/>
    <w:rsid w:val="00A928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858"/>
  </w:style>
  <w:style w:type="character" w:styleId="Nmerodepgina">
    <w:name w:val="page number"/>
    <w:rsid w:val="00A92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Leobardo Cortes</dc:creator>
  <cp:lastModifiedBy>itzel urias</cp:lastModifiedBy>
  <cp:revision>3</cp:revision>
  <dcterms:created xsi:type="dcterms:W3CDTF">2020-03-13T23:29:00Z</dcterms:created>
  <dcterms:modified xsi:type="dcterms:W3CDTF">2020-03-26T22:34:00Z</dcterms:modified>
</cp:coreProperties>
</file>